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B3CF3">
      <w:pPr>
        <w:pStyle w:val="2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16" w:lineRule="auto"/>
        <w:jc w:val="center"/>
        <w:textAlignment w:val="baseline"/>
        <w:outlineLvl w:val="1"/>
        <w:rPr>
          <w:rStyle w:val="18"/>
          <w:rFonts w:hint="eastAsia" w:ascii="Times New Roman" w:hAnsi="Times New Roman" w:eastAsia="宋体" w:cs="Times New Roman"/>
          <w:sz w:val="44"/>
          <w:szCs w:val="44"/>
          <w:highlight w:val="none"/>
          <w:lang w:val="en-US" w:eastAsia="zh-CN"/>
        </w:rPr>
      </w:pPr>
      <w:bookmarkStart w:id="0" w:name="_Toc12298"/>
      <w:r>
        <w:rPr>
          <w:rStyle w:val="18"/>
          <w:rFonts w:hint="eastAsia" w:ascii="Times New Roman" w:hAnsi="Times New Roman" w:eastAsia="宋体" w:cs="Times New Roman"/>
          <w:sz w:val="44"/>
          <w:szCs w:val="44"/>
          <w:highlight w:val="none"/>
          <w:lang w:val="en-US" w:eastAsia="zh-CN"/>
        </w:rPr>
        <w:t>诚信承诺书</w:t>
      </w:r>
      <w:bookmarkEnd w:id="0"/>
      <w:bookmarkStart w:id="1" w:name="_GoBack"/>
      <w:bookmarkEnd w:id="1"/>
    </w:p>
    <w:p w14:paraId="3448B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Style w:val="18"/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致：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（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采购单位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）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lang w:eastAsia="zh-CN"/>
        </w:rPr>
        <w:t xml:space="preserve">  </w:t>
      </w:r>
    </w:p>
    <w:p w14:paraId="4ED3C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0" w:firstLineChars="225"/>
        <w:textAlignment w:val="auto"/>
        <w:rPr>
          <w:rStyle w:val="18"/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本单位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（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单位名称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）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全面响应(项目名称)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文件要求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，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自愿参与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并郑重承诺以下诸点，并负法律责任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：</w:t>
      </w:r>
    </w:p>
    <w:p w14:paraId="25A6F2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我方在此声明，本次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活动中申报的所有资料都是真实、准确完整的，如发现提供虚假或与事实不符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的资料，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立即取消我方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资格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eastAsia="zh-CN"/>
        </w:rPr>
        <w:t>，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val="en-US" w:eastAsia="zh-CN"/>
        </w:rPr>
        <w:t>且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给贵司造成的所有损失均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完全由我方负责</w:t>
      </w:r>
      <w:r>
        <w:rPr>
          <w:rStyle w:val="18"/>
          <w:rFonts w:hint="eastAsia" w:cs="Times New Roman"/>
          <w:sz w:val="28"/>
          <w:szCs w:val="28"/>
          <w:highlight w:val="none"/>
          <w:lang w:eastAsia="zh-CN"/>
        </w:rPr>
        <w:t>。</w:t>
      </w:r>
    </w:p>
    <w:p w14:paraId="088AC2C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我方在本次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活动中绝无资质挂靠、串标、围标情形，若经贵方查出，立即取消我方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资格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eastAsia="zh-CN"/>
        </w:rPr>
        <w:t>，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并承担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val="en-US" w:eastAsia="zh-CN"/>
        </w:rPr>
        <w:t>全部损失和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法律责任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7BE3A3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我方在以往的招标采购活动中，无重大违法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、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违规的不良记录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4D4869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我方一旦中标，将严格按照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文件中所承诺的内容组织实施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636D6EA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我方一旦中标，将按规定及时签订合同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0E6D1B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</w:pP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val="en-US" w:eastAsia="zh-CN"/>
        </w:rPr>
        <w:t>我方绝不外泄任何有关贵公司的任何保密信息，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此所述及的保密信息是指我方在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过程中直接或间接获得的所有商业或技术信息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（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包括口头、书面信息及资料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）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。</w:t>
      </w:r>
    </w:p>
    <w:p w14:paraId="761172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我方采取严格措施防止与本次</w:t>
      </w:r>
      <w:r>
        <w:rPr>
          <w:rStyle w:val="18"/>
          <w:rFonts w:hint="eastAsia" w:cs="Times New Roman" w:eastAsiaTheme="minorEastAsia"/>
          <w:sz w:val="28"/>
          <w:szCs w:val="28"/>
          <w:highlight w:val="none"/>
          <w:lang w:val="en-US" w:eastAsia="zh-CN"/>
        </w:rPr>
        <w:t>竞价</w:t>
      </w: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工作无关的我方人员接触保密信息，防止其泄露信息，如果发生泄密，我方承担一切相关责任</w:t>
      </w:r>
      <w:r>
        <w:rPr>
          <w:rStyle w:val="18"/>
          <w:rFonts w:hint="eastAsia" w:ascii="Times New Roman" w:hAnsi="Times New Roman" w:cs="Times New Roman" w:eastAsiaTheme="minorEastAsia"/>
          <w:sz w:val="28"/>
          <w:szCs w:val="28"/>
          <w:highlight w:val="none"/>
          <w:lang w:eastAsia="zh-CN"/>
        </w:rPr>
        <w:t>。</w:t>
      </w:r>
    </w:p>
    <w:p w14:paraId="6D2F41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Style w:val="18"/>
          <w:rFonts w:hint="default" w:ascii="Times New Roman" w:hAnsi="Times New Roman" w:cs="Times New Roman" w:eastAsiaTheme="minorEastAsia"/>
          <w:sz w:val="28"/>
          <w:szCs w:val="28"/>
          <w:highlight w:val="none"/>
        </w:rPr>
        <w:t>如我方有幸中标，此承诺书将持续生效。</w:t>
      </w:r>
    </w:p>
    <w:p w14:paraId="50B17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40" w:firstLineChars="1550"/>
        <w:textAlignment w:val="auto"/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</w:pPr>
    </w:p>
    <w:p w14:paraId="2DC71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 xml:space="preserve">               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投标人名称：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          </w:t>
      </w:r>
      <w:r>
        <w:rPr>
          <w:rStyle w:val="18"/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    </w:t>
      </w:r>
      <w:r>
        <w:rPr>
          <w:rStyle w:val="18"/>
          <w:rFonts w:hint="eastAsia" w:ascii="Times New Roman" w:hAnsi="Times New Roman" w:cs="Times New Roman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>（公章）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 xml:space="preserve">   </w:t>
      </w:r>
    </w:p>
    <w:p w14:paraId="21775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240"/>
        <w:jc w:val="right"/>
        <w:textAlignment w:val="auto"/>
        <w:rPr>
          <w:rStyle w:val="18"/>
          <w:rFonts w:hint="default" w:ascii="Times New Roman" w:hAnsi="Times New Roman" w:eastAsia="宋体" w:cs="Times New Roman"/>
          <w:b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法定代表人：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>（签字或签章）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 xml:space="preserve">   </w:t>
      </w:r>
      <w:r>
        <w:rPr>
          <w:rStyle w:val="18"/>
          <w:rFonts w:hint="eastAsia" w:cs="Times New Roman"/>
          <w:sz w:val="28"/>
          <w:szCs w:val="28"/>
          <w:highlight w:val="none"/>
          <w:lang w:val="en-US" w:eastAsia="zh-CN"/>
        </w:rPr>
        <w:t xml:space="preserve">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 xml:space="preserve">日期：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</w:t>
      </w:r>
      <w:r>
        <w:rPr>
          <w:rStyle w:val="18"/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年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Style w:val="18"/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月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Style w:val="18"/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</w:t>
      </w:r>
      <w:r>
        <w:rPr>
          <w:rStyle w:val="18"/>
          <w:rFonts w:hint="default" w:ascii="Times New Roman" w:hAnsi="Times New Roman" w:cs="Times New Roman"/>
          <w:sz w:val="28"/>
          <w:szCs w:val="28"/>
          <w:highlight w:val="none"/>
        </w:rPr>
        <w:t>日</w:t>
      </w:r>
    </w:p>
    <w:sectPr>
      <w:headerReference r:id="rId3" w:type="default"/>
      <w:footerReference r:id="rId4" w:type="default"/>
      <w:pgSz w:w="11907" w:h="16840"/>
      <w:pgMar w:top="1474" w:right="1587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2F0D8">
    <w:pPr>
      <w:pStyle w:val="8"/>
      <w:pBdr>
        <w:top w:val="none" w:color="000000" w:sz="0" w:space="1"/>
      </w:pBdr>
      <w:ind w:right="360"/>
      <w:rPr>
        <w:rStyle w:val="18"/>
        <w:rFonts w:ascii="仿宋_GB2312" w:hAnsi="仿宋_GB2312" w:eastAsia="仿宋_GB231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26B4A"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91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93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B26B4A"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91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93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Style w:val="18"/>
        <w:rFonts w:eastAsia="仿宋_GB2312"/>
        <w:b/>
        <w:szCs w:val="18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8D5B8">
    <w:pPr>
      <w:spacing w:line="360" w:lineRule="auto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475AE8"/>
    <w:multiLevelType w:val="singleLevel"/>
    <w:tmpl w:val="C4475AE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iMGRlY2U4ZDNmMGRkNzVmYWQ0NGM1ZmRiOWE3NWMifQ=="/>
    <w:docVar w:name="KSO_WPS_MARK_KEY" w:val="b576020c-41ca-4372-8f79-fdbc8392082c"/>
  </w:docVars>
  <w:rsids>
    <w:rsidRoot w:val="00000000"/>
    <w:rsid w:val="0091140B"/>
    <w:rsid w:val="012227F4"/>
    <w:rsid w:val="016C06DE"/>
    <w:rsid w:val="04506958"/>
    <w:rsid w:val="049036D2"/>
    <w:rsid w:val="04D553ED"/>
    <w:rsid w:val="05163B36"/>
    <w:rsid w:val="05581CA2"/>
    <w:rsid w:val="05BA2CFD"/>
    <w:rsid w:val="05BA3537"/>
    <w:rsid w:val="06693D01"/>
    <w:rsid w:val="06C929F2"/>
    <w:rsid w:val="07B74F40"/>
    <w:rsid w:val="085B4813"/>
    <w:rsid w:val="08857B8A"/>
    <w:rsid w:val="08DA69A3"/>
    <w:rsid w:val="0992356F"/>
    <w:rsid w:val="0A1A3D63"/>
    <w:rsid w:val="0A5B4EA6"/>
    <w:rsid w:val="0A7669ED"/>
    <w:rsid w:val="0B3A080D"/>
    <w:rsid w:val="0B81669C"/>
    <w:rsid w:val="0BA1669E"/>
    <w:rsid w:val="0BAB4DBC"/>
    <w:rsid w:val="0C760F26"/>
    <w:rsid w:val="0CF3764F"/>
    <w:rsid w:val="0D5757F9"/>
    <w:rsid w:val="0DA46DE1"/>
    <w:rsid w:val="0E104FE2"/>
    <w:rsid w:val="0E2A38AE"/>
    <w:rsid w:val="0EC853E9"/>
    <w:rsid w:val="0EE738EC"/>
    <w:rsid w:val="0EFE5203"/>
    <w:rsid w:val="0F2B4226"/>
    <w:rsid w:val="0F4E0966"/>
    <w:rsid w:val="10833C11"/>
    <w:rsid w:val="10CD011F"/>
    <w:rsid w:val="11477335"/>
    <w:rsid w:val="12360557"/>
    <w:rsid w:val="12E92445"/>
    <w:rsid w:val="132C233E"/>
    <w:rsid w:val="14CA3DAF"/>
    <w:rsid w:val="15E66F34"/>
    <w:rsid w:val="161D2B59"/>
    <w:rsid w:val="16A14DF1"/>
    <w:rsid w:val="16ED2043"/>
    <w:rsid w:val="178B7998"/>
    <w:rsid w:val="17AE1E2A"/>
    <w:rsid w:val="18587BE2"/>
    <w:rsid w:val="188D1432"/>
    <w:rsid w:val="188E1F5F"/>
    <w:rsid w:val="18A7188C"/>
    <w:rsid w:val="18B03A11"/>
    <w:rsid w:val="19803F19"/>
    <w:rsid w:val="19910762"/>
    <w:rsid w:val="1A861BC0"/>
    <w:rsid w:val="1B7A3E63"/>
    <w:rsid w:val="1B972C67"/>
    <w:rsid w:val="1BA808EF"/>
    <w:rsid w:val="1D8334A3"/>
    <w:rsid w:val="1D9F3481"/>
    <w:rsid w:val="1DBD6FD6"/>
    <w:rsid w:val="1FD16BD9"/>
    <w:rsid w:val="1FD9384E"/>
    <w:rsid w:val="203B1E13"/>
    <w:rsid w:val="20722C7C"/>
    <w:rsid w:val="20EC5803"/>
    <w:rsid w:val="210067D7"/>
    <w:rsid w:val="21423675"/>
    <w:rsid w:val="21CD2F3E"/>
    <w:rsid w:val="21DD6CAA"/>
    <w:rsid w:val="22855DB2"/>
    <w:rsid w:val="23190E75"/>
    <w:rsid w:val="236B0C61"/>
    <w:rsid w:val="23810484"/>
    <w:rsid w:val="24BB5C18"/>
    <w:rsid w:val="24D740D4"/>
    <w:rsid w:val="25A11FD7"/>
    <w:rsid w:val="25CB0449"/>
    <w:rsid w:val="25E97009"/>
    <w:rsid w:val="25F25AD2"/>
    <w:rsid w:val="26040EF9"/>
    <w:rsid w:val="279462AC"/>
    <w:rsid w:val="27A37847"/>
    <w:rsid w:val="27B01338"/>
    <w:rsid w:val="27E965F8"/>
    <w:rsid w:val="27EB2370"/>
    <w:rsid w:val="284A41FD"/>
    <w:rsid w:val="28AA6FC3"/>
    <w:rsid w:val="28BD3394"/>
    <w:rsid w:val="299A254E"/>
    <w:rsid w:val="29D11A3A"/>
    <w:rsid w:val="2A25647F"/>
    <w:rsid w:val="2AD92CAC"/>
    <w:rsid w:val="2C3F712F"/>
    <w:rsid w:val="2CBD32F4"/>
    <w:rsid w:val="2D7C1CBC"/>
    <w:rsid w:val="2DC64B5F"/>
    <w:rsid w:val="2E2746AC"/>
    <w:rsid w:val="305E130A"/>
    <w:rsid w:val="305E5633"/>
    <w:rsid w:val="31794E91"/>
    <w:rsid w:val="322E1C43"/>
    <w:rsid w:val="340053F5"/>
    <w:rsid w:val="340D70B3"/>
    <w:rsid w:val="342B04E1"/>
    <w:rsid w:val="35061354"/>
    <w:rsid w:val="352769B2"/>
    <w:rsid w:val="352B0250"/>
    <w:rsid w:val="35A616CF"/>
    <w:rsid w:val="35E54621"/>
    <w:rsid w:val="37875A5B"/>
    <w:rsid w:val="38665811"/>
    <w:rsid w:val="386D6DD1"/>
    <w:rsid w:val="387E2D8D"/>
    <w:rsid w:val="3892621E"/>
    <w:rsid w:val="393C54E9"/>
    <w:rsid w:val="399F16B8"/>
    <w:rsid w:val="3A466AC2"/>
    <w:rsid w:val="3A7C3077"/>
    <w:rsid w:val="3C1C4D96"/>
    <w:rsid w:val="3D0F1651"/>
    <w:rsid w:val="3D1D0FA8"/>
    <w:rsid w:val="3F5D2F91"/>
    <w:rsid w:val="40531FA6"/>
    <w:rsid w:val="40546FF9"/>
    <w:rsid w:val="40836D34"/>
    <w:rsid w:val="40972C3D"/>
    <w:rsid w:val="412709D8"/>
    <w:rsid w:val="42164036"/>
    <w:rsid w:val="424961B9"/>
    <w:rsid w:val="438F51B0"/>
    <w:rsid w:val="44114179"/>
    <w:rsid w:val="445B5B1E"/>
    <w:rsid w:val="44767889"/>
    <w:rsid w:val="4542321E"/>
    <w:rsid w:val="4611121F"/>
    <w:rsid w:val="461525DF"/>
    <w:rsid w:val="46416647"/>
    <w:rsid w:val="47257AB5"/>
    <w:rsid w:val="472F0569"/>
    <w:rsid w:val="47633879"/>
    <w:rsid w:val="479C6D8B"/>
    <w:rsid w:val="482E2300"/>
    <w:rsid w:val="49006092"/>
    <w:rsid w:val="492F0154"/>
    <w:rsid w:val="4975105B"/>
    <w:rsid w:val="49E01BBF"/>
    <w:rsid w:val="4A023619"/>
    <w:rsid w:val="4ADF53D0"/>
    <w:rsid w:val="4ADF76BB"/>
    <w:rsid w:val="4B691E53"/>
    <w:rsid w:val="4BF838F0"/>
    <w:rsid w:val="4D277D77"/>
    <w:rsid w:val="4FC30956"/>
    <w:rsid w:val="508047D8"/>
    <w:rsid w:val="509251CF"/>
    <w:rsid w:val="514C569D"/>
    <w:rsid w:val="51894768"/>
    <w:rsid w:val="519228EA"/>
    <w:rsid w:val="525B4990"/>
    <w:rsid w:val="52CB49C9"/>
    <w:rsid w:val="52CC513B"/>
    <w:rsid w:val="534575C6"/>
    <w:rsid w:val="53982D4C"/>
    <w:rsid w:val="54196426"/>
    <w:rsid w:val="542520B4"/>
    <w:rsid w:val="54C17E31"/>
    <w:rsid w:val="54D7475C"/>
    <w:rsid w:val="55A66DFD"/>
    <w:rsid w:val="55D113AB"/>
    <w:rsid w:val="56A10385"/>
    <w:rsid w:val="56A51578"/>
    <w:rsid w:val="57641A66"/>
    <w:rsid w:val="5787754F"/>
    <w:rsid w:val="582C7B70"/>
    <w:rsid w:val="583F0EE4"/>
    <w:rsid w:val="58AB02E0"/>
    <w:rsid w:val="58ED0047"/>
    <w:rsid w:val="59101387"/>
    <w:rsid w:val="5B763EB7"/>
    <w:rsid w:val="5B8B079E"/>
    <w:rsid w:val="5BAA698D"/>
    <w:rsid w:val="5BC56459"/>
    <w:rsid w:val="5BC70423"/>
    <w:rsid w:val="5BDD7C46"/>
    <w:rsid w:val="5C036F81"/>
    <w:rsid w:val="5D0B07E3"/>
    <w:rsid w:val="5D194D42"/>
    <w:rsid w:val="5D2A2271"/>
    <w:rsid w:val="5E8F23FA"/>
    <w:rsid w:val="5F1C6CD8"/>
    <w:rsid w:val="5F530220"/>
    <w:rsid w:val="604F3148"/>
    <w:rsid w:val="607F4AE2"/>
    <w:rsid w:val="60B72636"/>
    <w:rsid w:val="614E5143"/>
    <w:rsid w:val="61981F6B"/>
    <w:rsid w:val="61C65272"/>
    <w:rsid w:val="61CD74BD"/>
    <w:rsid w:val="61F5736C"/>
    <w:rsid w:val="62076415"/>
    <w:rsid w:val="62BE3C02"/>
    <w:rsid w:val="64FF48F5"/>
    <w:rsid w:val="65613C61"/>
    <w:rsid w:val="65917A2F"/>
    <w:rsid w:val="668454E3"/>
    <w:rsid w:val="669C1DAA"/>
    <w:rsid w:val="67181A11"/>
    <w:rsid w:val="67580788"/>
    <w:rsid w:val="675E4A46"/>
    <w:rsid w:val="68067270"/>
    <w:rsid w:val="68D72D2E"/>
    <w:rsid w:val="695C24BF"/>
    <w:rsid w:val="699A1F28"/>
    <w:rsid w:val="69CE0BCF"/>
    <w:rsid w:val="69F12B0F"/>
    <w:rsid w:val="69F76085"/>
    <w:rsid w:val="6A662C5A"/>
    <w:rsid w:val="6AB57CCF"/>
    <w:rsid w:val="6ACD70D8"/>
    <w:rsid w:val="6CA07422"/>
    <w:rsid w:val="6D970512"/>
    <w:rsid w:val="6DF920B0"/>
    <w:rsid w:val="6F775864"/>
    <w:rsid w:val="6F9B6AF6"/>
    <w:rsid w:val="6FE305E3"/>
    <w:rsid w:val="70550C5B"/>
    <w:rsid w:val="71691805"/>
    <w:rsid w:val="72691769"/>
    <w:rsid w:val="7365752B"/>
    <w:rsid w:val="73AD5CF9"/>
    <w:rsid w:val="747E1BB7"/>
    <w:rsid w:val="75400B96"/>
    <w:rsid w:val="75406E6D"/>
    <w:rsid w:val="76DC3A17"/>
    <w:rsid w:val="77284BC8"/>
    <w:rsid w:val="777A110E"/>
    <w:rsid w:val="77A14B59"/>
    <w:rsid w:val="77E872FF"/>
    <w:rsid w:val="78185D0E"/>
    <w:rsid w:val="7863248F"/>
    <w:rsid w:val="787568BC"/>
    <w:rsid w:val="789F50D6"/>
    <w:rsid w:val="79105908"/>
    <w:rsid w:val="79270EAD"/>
    <w:rsid w:val="797923D6"/>
    <w:rsid w:val="7ACE5BF6"/>
    <w:rsid w:val="7BED067D"/>
    <w:rsid w:val="7BFD432F"/>
    <w:rsid w:val="7C4B60AF"/>
    <w:rsid w:val="7C7C2D6D"/>
    <w:rsid w:val="7C945ED8"/>
    <w:rsid w:val="7CAA7279"/>
    <w:rsid w:val="7D3D2BBA"/>
    <w:rsid w:val="7D63567A"/>
    <w:rsid w:val="7DAB27CA"/>
    <w:rsid w:val="7DFE2FAC"/>
    <w:rsid w:val="7E6C1DBA"/>
    <w:rsid w:val="7EA84F17"/>
    <w:rsid w:val="7F361298"/>
    <w:rsid w:val="7FC11481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0"/>
    <w:pPr>
      <w:keepNext/>
      <w:keepLines/>
      <w:spacing w:before="200" w:after="200" w:line="480" w:lineRule="auto"/>
      <w:jc w:val="center"/>
      <w:outlineLvl w:val="0"/>
    </w:pPr>
    <w:rPr>
      <w:rFonts w:ascii="Times New Roman" w:hAnsi="Times New Roman" w:eastAsia="宋体"/>
      <w:b/>
      <w:kern w:val="44"/>
      <w:sz w:val="48"/>
      <w:szCs w:val="20"/>
    </w:rPr>
  </w:style>
  <w:style w:type="paragraph" w:styleId="3">
    <w:name w:val="heading 2"/>
    <w:basedOn w:val="1"/>
    <w:next w:val="1"/>
    <w:link w:val="27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7">
    <w:name w:val="Default Paragraph Font"/>
    <w:autoRedefine/>
    <w:semiHidden/>
    <w:qFormat/>
    <w:uiPriority w:val="0"/>
  </w:style>
  <w:style w:type="table" w:default="1" w:styleId="1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autoRedefine/>
    <w:unhideWhenUsed/>
    <w:qFormat/>
    <w:uiPriority w:val="99"/>
    <w:pPr>
      <w:spacing w:after="120"/>
    </w:pPr>
  </w:style>
  <w:style w:type="paragraph" w:styleId="6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7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0">
    <w:name w:val="toc 1"/>
    <w:basedOn w:val="1"/>
    <w:next w:val="1"/>
    <w:autoRedefine/>
    <w:qFormat/>
    <w:uiPriority w:val="0"/>
    <w:rPr>
      <w:rFonts w:ascii="Times New Roman" w:hAnsi="Times New Roman" w:eastAsia="宋体" w:cs="Times New Roman"/>
    </w:rPr>
  </w:style>
  <w:style w:type="paragraph" w:styleId="11">
    <w:name w:val="toc 2"/>
    <w:basedOn w:val="1"/>
    <w:next w:val="1"/>
    <w:autoRedefine/>
    <w:qFormat/>
    <w:uiPriority w:val="39"/>
    <w:pPr>
      <w:ind w:left="420" w:leftChars="200"/>
    </w:pPr>
  </w:style>
  <w:style w:type="paragraph" w:styleId="12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styleId="13">
    <w:name w:val="Body Text First Indent"/>
    <w:basedOn w:val="5"/>
    <w:autoRedefine/>
    <w:unhideWhenUsed/>
    <w:qFormat/>
    <w:uiPriority w:val="99"/>
    <w:pPr>
      <w:spacing w:after="120" w:line="240" w:lineRule="auto"/>
      <w:ind w:firstLine="420" w:firstLineChars="100"/>
    </w:pPr>
    <w:rPr>
      <w:rFonts w:ascii="Calibri" w:hAnsi="Calibri"/>
      <w:sz w:val="18"/>
      <w:szCs w:val="18"/>
    </w:rPr>
  </w:style>
  <w:style w:type="paragraph" w:styleId="14">
    <w:name w:val="Body Text First Indent 2"/>
    <w:basedOn w:val="1"/>
    <w:next w:val="1"/>
    <w:autoRedefine/>
    <w:qFormat/>
    <w:uiPriority w:val="99"/>
    <w:pPr>
      <w:spacing w:after="0" w:line="560" w:lineRule="exact"/>
      <w:ind w:left="0" w:leftChars="0" w:firstLine="420" w:firstLineChars="200"/>
      <w:jc w:val="left"/>
    </w:pPr>
    <w:rPr>
      <w:rFonts w:cs="Calibri"/>
      <w:sz w:val="30"/>
      <w:szCs w:val="30"/>
    </w:rPr>
  </w:style>
  <w:style w:type="table" w:styleId="16">
    <w:name w:val="Table Grid"/>
    <w:basedOn w:val="1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NormalCharacter"/>
    <w:autoRedefine/>
    <w:qFormat/>
    <w:uiPriority w:val="0"/>
  </w:style>
  <w:style w:type="paragraph" w:customStyle="1" w:styleId="19">
    <w:name w:val="列出段落1"/>
    <w:basedOn w:val="1"/>
    <w:autoRedefine/>
    <w:qFormat/>
    <w:uiPriority w:val="0"/>
    <w:pPr>
      <w:ind w:firstLine="420"/>
    </w:pPr>
  </w:style>
  <w:style w:type="character" w:customStyle="1" w:styleId="20">
    <w:name w:val="标题 1 Char"/>
    <w:link w:val="2"/>
    <w:autoRedefine/>
    <w:qFormat/>
    <w:uiPriority w:val="0"/>
    <w:rPr>
      <w:rFonts w:ascii="Times New Roman" w:hAnsi="Times New Roman" w:eastAsia="宋体"/>
      <w:b/>
      <w:kern w:val="44"/>
      <w:sz w:val="48"/>
      <w:szCs w:val="20"/>
    </w:rPr>
  </w:style>
  <w:style w:type="paragraph" w:customStyle="1" w:styleId="21">
    <w:name w:val="BodyText"/>
    <w:basedOn w:val="1"/>
    <w:next w:val="1"/>
    <w:autoRedefine/>
    <w:qFormat/>
    <w:uiPriority w:val="0"/>
    <w:pPr>
      <w:jc w:val="both"/>
      <w:textAlignment w:val="baseline"/>
    </w:pPr>
    <w:rPr>
      <w:b/>
      <w:kern w:val="2"/>
      <w:sz w:val="28"/>
      <w:lang w:val="en-US" w:eastAsia="zh-CN" w:bidi="ar-SA"/>
    </w:rPr>
  </w:style>
  <w:style w:type="paragraph" w:customStyle="1" w:styleId="22">
    <w:name w:val="样式 10 磅3111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Heading2"/>
    <w:basedOn w:val="1"/>
    <w:next w:val="1"/>
    <w:autoRedefine/>
    <w:qFormat/>
    <w:uiPriority w:val="0"/>
    <w:pPr>
      <w:keepNext/>
      <w:keepLines/>
      <w:spacing w:before="260" w:after="260" w:line="415" w:lineRule="auto"/>
      <w:jc w:val="both"/>
      <w:textAlignment w:val="baseline"/>
    </w:pPr>
    <w:rPr>
      <w:rFonts w:ascii="Arial" w:hAnsi="Arial" w:eastAsia="黑体"/>
      <w:b/>
      <w:kern w:val="2"/>
      <w:sz w:val="32"/>
      <w:lang w:val="en-US" w:eastAsia="zh-CN" w:bidi="ar-SA"/>
    </w:rPr>
  </w:style>
  <w:style w:type="paragraph" w:customStyle="1" w:styleId="24">
    <w:name w:val="Other|1"/>
    <w:basedOn w:val="1"/>
    <w:autoRedefine/>
    <w:qFormat/>
    <w:uiPriority w:val="0"/>
    <w:pPr>
      <w:jc w:val="center"/>
    </w:pPr>
    <w:rPr>
      <w:sz w:val="26"/>
      <w:szCs w:val="26"/>
      <w:lang w:val="zh-TW" w:eastAsia="zh-TW" w:bidi="zh-TW"/>
    </w:rPr>
  </w:style>
  <w:style w:type="paragraph" w:customStyle="1" w:styleId="25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6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27">
    <w:name w:val="标题 2 字符"/>
    <w:link w:val="3"/>
    <w:autoRedefine/>
    <w:qFormat/>
    <w:uiPriority w:val="0"/>
    <w:rPr>
      <w:rFonts w:ascii="Arial" w:hAnsi="Arial" w:eastAsia="黑体"/>
      <w:b/>
      <w:sz w:val="32"/>
    </w:rPr>
  </w:style>
  <w:style w:type="character" w:customStyle="1" w:styleId="28">
    <w:name w:val="标题 1 字符"/>
    <w:link w:val="2"/>
    <w:autoRedefine/>
    <w:qFormat/>
    <w:uiPriority w:val="0"/>
    <w:rPr>
      <w:b/>
      <w:kern w:val="44"/>
      <w:sz w:val="44"/>
    </w:rPr>
  </w:style>
  <w:style w:type="character" w:customStyle="1" w:styleId="29">
    <w:name w:val="font31"/>
    <w:basedOn w:val="17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0">
    <w:name w:val="font41"/>
    <w:basedOn w:val="17"/>
    <w:autoRedefine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31">
    <w:name w:val="font21"/>
    <w:basedOn w:val="17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2">
    <w:name w:val="font51"/>
    <w:basedOn w:val="17"/>
    <w:autoRedefine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446</Words>
  <Characters>446</Characters>
  <Lines>0</Lines>
  <Paragraphs>0</Paragraphs>
  <TotalTime>149</TotalTime>
  <ScaleCrop>false</ScaleCrop>
  <LinksUpToDate>false</LinksUpToDate>
  <CharactersWithSpaces>560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刘奕卓</cp:lastModifiedBy>
  <cp:lastPrinted>2025-12-25T03:50:00Z</cp:lastPrinted>
  <dcterms:modified xsi:type="dcterms:W3CDTF">2025-12-26T07:07:53Z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4B79D872B5414D74817CCF74588B8814_13</vt:lpwstr>
  </property>
  <property fmtid="{D5CDD505-2E9C-101B-9397-08002B2CF9AE}" pid="4" name="KSOTemplateDocerSaveRecord">
    <vt:lpwstr>eyJoZGlkIjoiODE2MmNmYmI2N2M0MmM4ZDE5YTA2YzlhZDMyNjdjNmIiLCJ1c2VySWQiOiIzNDEzODQyMzgifQ==</vt:lpwstr>
  </property>
</Properties>
</file>